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4528F4" w:rsidRDefault="00362902" w:rsidP="004528F4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4528F4" w:rsidRDefault="00362902" w:rsidP="004528F4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4528F4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DE7637" w:rsidRDefault="007477D3" w:rsidP="00362902">
      <w:pPr>
        <w:jc w:val="center"/>
        <w:rPr>
          <w:b/>
          <w:sz w:val="36"/>
          <w:szCs w:val="36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E7637" w:rsidRPr="00DE7637" w:rsidRDefault="00DE7637" w:rsidP="007477D3">
      <w:pPr>
        <w:jc w:val="center"/>
        <w:rPr>
          <w:b/>
          <w:sz w:val="36"/>
          <w:szCs w:val="36"/>
        </w:rPr>
      </w:pPr>
    </w:p>
    <w:p w:rsidR="00362902" w:rsidRDefault="00E459A3" w:rsidP="00DE76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10.03.2025</w:t>
      </w:r>
      <w:r w:rsidR="00362902" w:rsidRPr="004057CD">
        <w:rPr>
          <w:b/>
          <w:sz w:val="28"/>
          <w:szCs w:val="28"/>
        </w:rPr>
        <w:t xml:space="preserve"> </w:t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362902">
        <w:rPr>
          <w:b/>
          <w:sz w:val="28"/>
          <w:szCs w:val="28"/>
        </w:rPr>
        <w:tab/>
      </w:r>
      <w:r w:rsidR="00DE7637">
        <w:rPr>
          <w:b/>
          <w:sz w:val="28"/>
          <w:szCs w:val="28"/>
        </w:rPr>
        <w:t xml:space="preserve">                      </w:t>
      </w:r>
      <w:r w:rsidR="00362902" w:rsidRPr="004057CD">
        <w:rPr>
          <w:sz w:val="28"/>
          <w:szCs w:val="28"/>
        </w:rPr>
        <w:t>№</w:t>
      </w:r>
      <w:r w:rsidR="00362902" w:rsidRPr="00405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178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CD0419" w:rsidRDefault="00C94923" w:rsidP="00CD0419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396ABE">
        <w:rPr>
          <w:b/>
          <w:sz w:val="28"/>
          <w:szCs w:val="28"/>
        </w:rPr>
        <w:t xml:space="preserve">д. </w:t>
      </w:r>
      <w:r w:rsidR="00D234F9">
        <w:rPr>
          <w:b/>
          <w:sz w:val="28"/>
          <w:szCs w:val="28"/>
        </w:rPr>
        <w:t xml:space="preserve">Нижняя </w:t>
      </w:r>
      <w:proofErr w:type="spellStart"/>
      <w:r w:rsidR="00D234F9">
        <w:rPr>
          <w:b/>
          <w:sz w:val="28"/>
          <w:szCs w:val="28"/>
        </w:rPr>
        <w:t>Тимофеевская</w:t>
      </w:r>
      <w:proofErr w:type="spellEnd"/>
      <w:r w:rsidR="00D234F9">
        <w:rPr>
          <w:b/>
          <w:sz w:val="28"/>
          <w:szCs w:val="28"/>
        </w:rPr>
        <w:t>, д. 15</w:t>
      </w:r>
      <w:r>
        <w:rPr>
          <w:b/>
          <w:sz w:val="28"/>
          <w:szCs w:val="28"/>
        </w:rPr>
        <w:t>, непригодным для проживания</w:t>
      </w:r>
    </w:p>
    <w:p w:rsidR="00DE7637" w:rsidRPr="00DF170F" w:rsidRDefault="00DE7637" w:rsidP="00DE7637">
      <w:pPr>
        <w:ind w:left="1701" w:right="1842"/>
        <w:jc w:val="center"/>
        <w:rPr>
          <w:b/>
          <w:sz w:val="28"/>
          <w:szCs w:val="28"/>
        </w:rPr>
      </w:pP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 xml:space="preserve">В соответствии со статьями 7,16,43 Федерального закона от 06.10.2003 </w:t>
      </w:r>
      <w:r w:rsidR="004528F4">
        <w:rPr>
          <w:color w:val="000000" w:themeColor="text1"/>
          <w:sz w:val="28"/>
          <w:szCs w:val="28"/>
        </w:rPr>
        <w:t xml:space="preserve">    </w:t>
      </w:r>
      <w:r w:rsidR="00C94923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D234F9">
        <w:rPr>
          <w:color w:val="000000" w:themeColor="text1"/>
          <w:sz w:val="28"/>
          <w:szCs w:val="28"/>
        </w:rPr>
        <w:t>14.01.2025</w:t>
      </w:r>
      <w:r w:rsidR="009A3644">
        <w:rPr>
          <w:color w:val="000000" w:themeColor="text1"/>
          <w:sz w:val="28"/>
          <w:szCs w:val="28"/>
        </w:rPr>
        <w:t xml:space="preserve"> № </w:t>
      </w:r>
      <w:r w:rsidR="00D234F9">
        <w:rPr>
          <w:color w:val="000000" w:themeColor="text1"/>
          <w:sz w:val="28"/>
          <w:szCs w:val="28"/>
        </w:rPr>
        <w:t>2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EF6D6D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D96BED" w:rsidRDefault="00B23412" w:rsidP="00DE7637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D234F9" w:rsidRPr="00D234F9">
        <w:rPr>
          <w:sz w:val="28"/>
          <w:szCs w:val="28"/>
        </w:rPr>
        <w:t xml:space="preserve">д. Нижняя </w:t>
      </w:r>
      <w:proofErr w:type="spellStart"/>
      <w:r w:rsidR="00D234F9" w:rsidRPr="00D234F9">
        <w:rPr>
          <w:sz w:val="28"/>
          <w:szCs w:val="28"/>
        </w:rPr>
        <w:t>Тимофеевская</w:t>
      </w:r>
      <w:proofErr w:type="spellEnd"/>
      <w:r w:rsidR="00D234F9" w:rsidRPr="00D234F9">
        <w:rPr>
          <w:sz w:val="28"/>
          <w:szCs w:val="28"/>
        </w:rPr>
        <w:t>, д. 15</w:t>
      </w:r>
      <w:r w:rsidR="00AF6C87" w:rsidRPr="00D96BED">
        <w:rPr>
          <w:sz w:val="28"/>
          <w:szCs w:val="28"/>
        </w:rPr>
        <w:t xml:space="preserve">, </w:t>
      </w:r>
      <w:r w:rsidRPr="00D96BED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D96BED">
        <w:rPr>
          <w:color w:val="000000" w:themeColor="text1"/>
          <w:sz w:val="28"/>
          <w:szCs w:val="28"/>
        </w:rPr>
        <w:t>помещение</w:t>
      </w:r>
      <w:r w:rsidRPr="00D96BED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DE7637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DE7637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DE7637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DE7637" w:rsidRDefault="00B23412" w:rsidP="00362902">
      <w:pPr>
        <w:jc w:val="both"/>
        <w:rPr>
          <w:sz w:val="72"/>
          <w:szCs w:val="72"/>
        </w:rPr>
      </w:pPr>
    </w:p>
    <w:p w:rsidR="00B11EE9" w:rsidRDefault="00B11EE9" w:rsidP="00362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2902">
        <w:rPr>
          <w:sz w:val="28"/>
          <w:szCs w:val="28"/>
        </w:rPr>
        <w:t>Афанасьевского</w:t>
      </w:r>
      <w:r w:rsidR="002973DD">
        <w:rPr>
          <w:sz w:val="28"/>
          <w:szCs w:val="28"/>
        </w:rPr>
        <w:t xml:space="preserve"> </w:t>
      </w:r>
    </w:p>
    <w:p w:rsidR="004020CC" w:rsidRDefault="00E459A3" w:rsidP="003629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</w:t>
      </w:r>
      <w:r w:rsidR="00EF6D6D">
        <w:rPr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="00B11EE9">
        <w:rPr>
          <w:sz w:val="28"/>
          <w:szCs w:val="28"/>
        </w:rPr>
        <w:t>Е.М. Белёва</w:t>
      </w:r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sectPr w:rsidR="004020CC" w:rsidRPr="007477D3" w:rsidSect="00D234F9">
      <w:headerReference w:type="default" r:id="rId8"/>
      <w:footerReference w:type="default" r:id="rId9"/>
      <w:pgSz w:w="11906" w:h="16838"/>
      <w:pgMar w:top="-567" w:right="707" w:bottom="426" w:left="1701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497" w:rsidRDefault="002C3497" w:rsidP="00173CFC">
      <w:r>
        <w:separator/>
      </w:r>
    </w:p>
  </w:endnote>
  <w:endnote w:type="continuationSeparator" w:id="0">
    <w:p w:rsidR="002C3497" w:rsidRDefault="002C3497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9A3" w:rsidRDefault="00E459A3">
    <w:pPr>
      <w:pStyle w:val="a5"/>
    </w:pPr>
  </w:p>
  <w:p w:rsidR="00DE7637" w:rsidRDefault="00DE7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497" w:rsidRDefault="002C3497" w:rsidP="00173CFC">
      <w:r>
        <w:separator/>
      </w:r>
    </w:p>
  </w:footnote>
  <w:footnote w:type="continuationSeparator" w:id="0">
    <w:p w:rsidR="002C3497" w:rsidRDefault="002C3497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22DFD"/>
    <w:rsid w:val="00141DEC"/>
    <w:rsid w:val="00173CFC"/>
    <w:rsid w:val="0018004D"/>
    <w:rsid w:val="001C490D"/>
    <w:rsid w:val="0020464A"/>
    <w:rsid w:val="002146C6"/>
    <w:rsid w:val="00217A3B"/>
    <w:rsid w:val="00297381"/>
    <w:rsid w:val="002973DD"/>
    <w:rsid w:val="002A286E"/>
    <w:rsid w:val="002C3497"/>
    <w:rsid w:val="002D7C4D"/>
    <w:rsid w:val="002E281B"/>
    <w:rsid w:val="003367DC"/>
    <w:rsid w:val="00362902"/>
    <w:rsid w:val="00364360"/>
    <w:rsid w:val="0037455C"/>
    <w:rsid w:val="003843FC"/>
    <w:rsid w:val="00385EA8"/>
    <w:rsid w:val="00396ABE"/>
    <w:rsid w:val="003A6A04"/>
    <w:rsid w:val="003E7C80"/>
    <w:rsid w:val="003F5A9F"/>
    <w:rsid w:val="004020CC"/>
    <w:rsid w:val="004057CD"/>
    <w:rsid w:val="00421329"/>
    <w:rsid w:val="0043508A"/>
    <w:rsid w:val="004528F4"/>
    <w:rsid w:val="004B2AC2"/>
    <w:rsid w:val="004D258F"/>
    <w:rsid w:val="004E3CC5"/>
    <w:rsid w:val="005276D6"/>
    <w:rsid w:val="00541D45"/>
    <w:rsid w:val="00561129"/>
    <w:rsid w:val="0056267E"/>
    <w:rsid w:val="0057564B"/>
    <w:rsid w:val="00582718"/>
    <w:rsid w:val="005A49FA"/>
    <w:rsid w:val="005B0E5E"/>
    <w:rsid w:val="005B1E91"/>
    <w:rsid w:val="0064753E"/>
    <w:rsid w:val="00655F38"/>
    <w:rsid w:val="00662C4B"/>
    <w:rsid w:val="00680BE2"/>
    <w:rsid w:val="00726170"/>
    <w:rsid w:val="007477D3"/>
    <w:rsid w:val="007616BA"/>
    <w:rsid w:val="00781785"/>
    <w:rsid w:val="007A36C5"/>
    <w:rsid w:val="00803345"/>
    <w:rsid w:val="008115A5"/>
    <w:rsid w:val="00842375"/>
    <w:rsid w:val="00860EEC"/>
    <w:rsid w:val="00862F89"/>
    <w:rsid w:val="00867AB8"/>
    <w:rsid w:val="00881C7E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9F2D0E"/>
    <w:rsid w:val="00A12982"/>
    <w:rsid w:val="00A139DF"/>
    <w:rsid w:val="00A7730B"/>
    <w:rsid w:val="00AF6C87"/>
    <w:rsid w:val="00B11EE9"/>
    <w:rsid w:val="00B23412"/>
    <w:rsid w:val="00B45398"/>
    <w:rsid w:val="00B47E2A"/>
    <w:rsid w:val="00B62A87"/>
    <w:rsid w:val="00BA3A8D"/>
    <w:rsid w:val="00BC7E80"/>
    <w:rsid w:val="00C076C2"/>
    <w:rsid w:val="00C12412"/>
    <w:rsid w:val="00C27B07"/>
    <w:rsid w:val="00C337F1"/>
    <w:rsid w:val="00C710B9"/>
    <w:rsid w:val="00C77302"/>
    <w:rsid w:val="00C92E2B"/>
    <w:rsid w:val="00C94923"/>
    <w:rsid w:val="00C94991"/>
    <w:rsid w:val="00CD0419"/>
    <w:rsid w:val="00CD471F"/>
    <w:rsid w:val="00CE4731"/>
    <w:rsid w:val="00D14241"/>
    <w:rsid w:val="00D22018"/>
    <w:rsid w:val="00D234F9"/>
    <w:rsid w:val="00D27F64"/>
    <w:rsid w:val="00D436C0"/>
    <w:rsid w:val="00D5299F"/>
    <w:rsid w:val="00D726E9"/>
    <w:rsid w:val="00D86E46"/>
    <w:rsid w:val="00D93C2A"/>
    <w:rsid w:val="00D96BED"/>
    <w:rsid w:val="00DA46BC"/>
    <w:rsid w:val="00DE7637"/>
    <w:rsid w:val="00DF495A"/>
    <w:rsid w:val="00DF5A78"/>
    <w:rsid w:val="00E34659"/>
    <w:rsid w:val="00E459A3"/>
    <w:rsid w:val="00E504DE"/>
    <w:rsid w:val="00E50CCD"/>
    <w:rsid w:val="00E6016C"/>
    <w:rsid w:val="00E622F7"/>
    <w:rsid w:val="00E75E10"/>
    <w:rsid w:val="00E963B6"/>
    <w:rsid w:val="00EA6455"/>
    <w:rsid w:val="00EE64E6"/>
    <w:rsid w:val="00EF1248"/>
    <w:rsid w:val="00EF6D6D"/>
    <w:rsid w:val="00F04ED0"/>
    <w:rsid w:val="00F2479F"/>
    <w:rsid w:val="00F34934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2025-03-04T13:10:00Z</cp:lastPrinted>
  <dcterms:created xsi:type="dcterms:W3CDTF">2025-03-10T05:56:00Z</dcterms:created>
  <dcterms:modified xsi:type="dcterms:W3CDTF">2025-03-10T08:12:00Z</dcterms:modified>
</cp:coreProperties>
</file>